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E9D958" w14:textId="63BF2CC4" w:rsidR="00543305" w:rsidRDefault="006A7521" w:rsidP="00715C4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Манейло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Ірина Михайлівна</w:t>
      </w:r>
      <w:r w:rsidR="00715C4F">
        <w:rPr>
          <w:rFonts w:ascii="Times New Roman" w:hAnsi="Times New Roman" w:cs="Times New Roman"/>
          <w:sz w:val="28"/>
          <w:szCs w:val="28"/>
        </w:rPr>
        <w:t xml:space="preserve"> </w:t>
      </w:r>
      <w:r w:rsidR="00C874B1">
        <w:rPr>
          <w:rFonts w:ascii="Times New Roman" w:hAnsi="Times New Roman" w:cs="Times New Roman"/>
          <w:sz w:val="28"/>
          <w:szCs w:val="28"/>
        </w:rPr>
        <w:t xml:space="preserve">народилася </w:t>
      </w:r>
      <w:r w:rsidR="0068255F">
        <w:rPr>
          <w:rFonts w:ascii="Times New Roman" w:hAnsi="Times New Roman" w:cs="Times New Roman"/>
          <w:sz w:val="28"/>
          <w:szCs w:val="28"/>
        </w:rPr>
        <w:t xml:space="preserve">5 грудня 1949 року в селі </w:t>
      </w:r>
      <w:proofErr w:type="spellStart"/>
      <w:r w:rsidR="0068255F">
        <w:rPr>
          <w:rFonts w:ascii="Times New Roman" w:hAnsi="Times New Roman" w:cs="Times New Roman"/>
          <w:sz w:val="28"/>
          <w:szCs w:val="28"/>
        </w:rPr>
        <w:t>Колгоспівка</w:t>
      </w:r>
      <w:proofErr w:type="spellEnd"/>
      <w:r w:rsidR="0068255F">
        <w:rPr>
          <w:rFonts w:ascii="Times New Roman" w:hAnsi="Times New Roman" w:cs="Times New Roman"/>
          <w:sz w:val="28"/>
          <w:szCs w:val="28"/>
        </w:rPr>
        <w:t xml:space="preserve"> Петриківського району Дніпропетровської області, в сім'ї простих робітників.</w:t>
      </w:r>
    </w:p>
    <w:p w14:paraId="2CDD0EBD" w14:textId="151B5A09" w:rsidR="0068255F" w:rsidRDefault="0068255F" w:rsidP="00715C4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Навчаючись в середній школі</w:t>
      </w:r>
      <w:r w:rsidR="00066F4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захопилася малюванням. З п'ятого класу відвідувала художню школу, в якій навчав малювати Василь </w:t>
      </w:r>
      <w:r w:rsidR="00F5322F">
        <w:rPr>
          <w:rFonts w:ascii="Times New Roman" w:hAnsi="Times New Roman" w:cs="Times New Roman"/>
          <w:sz w:val="28"/>
          <w:szCs w:val="28"/>
        </w:rPr>
        <w:t xml:space="preserve">Іванович </w:t>
      </w:r>
      <w:r>
        <w:rPr>
          <w:rFonts w:ascii="Times New Roman" w:hAnsi="Times New Roman" w:cs="Times New Roman"/>
          <w:sz w:val="28"/>
          <w:szCs w:val="28"/>
        </w:rPr>
        <w:t>Соколенко.</w:t>
      </w:r>
    </w:p>
    <w:p w14:paraId="5D3E2B03" w14:textId="602F338E" w:rsidR="0068255F" w:rsidRDefault="0068255F" w:rsidP="00715C4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Після закінчення школи пішла працювати на фабрику</w:t>
      </w:r>
      <w:r w:rsidR="00C01534">
        <w:rPr>
          <w:rFonts w:ascii="Times New Roman" w:hAnsi="Times New Roman" w:cs="Times New Roman"/>
          <w:sz w:val="28"/>
          <w:szCs w:val="28"/>
        </w:rPr>
        <w:t xml:space="preserve"> художніх виробів</w:t>
      </w:r>
      <w:r>
        <w:rPr>
          <w:rFonts w:ascii="Times New Roman" w:hAnsi="Times New Roman" w:cs="Times New Roman"/>
          <w:sz w:val="28"/>
          <w:szCs w:val="28"/>
        </w:rPr>
        <w:t xml:space="preserve"> «Дружба», якій присвятила 30 років. </w:t>
      </w:r>
      <w:r w:rsidR="00066F48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вчила багато учнів, серед яких Тамара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Шубенко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Ольга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Дарадан</w:t>
      </w:r>
      <w:proofErr w:type="spellEnd"/>
      <w:r>
        <w:rPr>
          <w:rFonts w:ascii="Times New Roman" w:hAnsi="Times New Roman" w:cs="Times New Roman"/>
          <w:sz w:val="28"/>
          <w:szCs w:val="28"/>
        </w:rPr>
        <w:t>, Людмила Захарченко, Лариса Федоренко та багато інших.</w:t>
      </w:r>
    </w:p>
    <w:p w14:paraId="52DFB598" w14:textId="757AAA0F" w:rsidR="00F5322F" w:rsidRDefault="00F5322F" w:rsidP="00715C4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Завжди є учасником ярмарку «Петриківський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Дивоцвіт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».  </w:t>
      </w:r>
    </w:p>
    <w:p w14:paraId="7DDAF24A" w14:textId="538DF000" w:rsidR="00AF2537" w:rsidRDefault="00AF2537" w:rsidP="00715C4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73D183B" w14:textId="4403407D" w:rsidR="00AF2537" w:rsidRDefault="00AF2537" w:rsidP="00715C4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«Свого часу петриківський розпис дав сили жити… Під час малювання поринаю у світ казок, уявляю нові картинки для композиції, а потім втілюю все це на виробах. Дуже люблю малювати на чорному фоні, тоді вся композиція виходить яскрава та різнобарвна.»</w:t>
      </w:r>
    </w:p>
    <w:p w14:paraId="4BCDCC42" w14:textId="49BF2AD5" w:rsidR="00FB1503" w:rsidRDefault="00FB1503" w:rsidP="00715C4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5DB1036" w14:textId="77777777" w:rsidR="00FB1503" w:rsidRDefault="00FB1503" w:rsidP="00715C4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A9F993E" w14:textId="24A4E81C" w:rsidR="00FB1503" w:rsidRDefault="00FB1503" w:rsidP="00715C4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516047B" wp14:editId="36B3A3EF">
            <wp:extent cx="5353050" cy="50577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53050" cy="5057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693D4E" w14:textId="3DA0316B" w:rsidR="00FB1503" w:rsidRDefault="00FB1503" w:rsidP="00715C4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5949F00" w14:textId="42C4ECC0" w:rsidR="00FB1503" w:rsidRDefault="00FB1503" w:rsidP="00FB1503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56E2FD16" wp14:editId="506D9C5E">
            <wp:extent cx="4810125" cy="76200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10125" cy="76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BB6003" w14:textId="0A5F19E7" w:rsidR="00F728CC" w:rsidRDefault="00F728CC" w:rsidP="00FB1503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7D7158FA" w14:textId="77777777" w:rsidR="00F728CC" w:rsidRDefault="00F728CC" w:rsidP="00FB1503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61CA3F19" w14:textId="77777777" w:rsidR="00F5322F" w:rsidRDefault="00F5322F" w:rsidP="00715C4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6EAFA0D" w14:textId="66E3F94C" w:rsidR="0068255F" w:rsidRPr="006A7521" w:rsidRDefault="0068255F" w:rsidP="00715C4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68255F" w:rsidRPr="006A752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0BA"/>
    <w:rsid w:val="00066F48"/>
    <w:rsid w:val="004350BA"/>
    <w:rsid w:val="00543305"/>
    <w:rsid w:val="0068255F"/>
    <w:rsid w:val="006A7521"/>
    <w:rsid w:val="00715C4F"/>
    <w:rsid w:val="007E0E93"/>
    <w:rsid w:val="00AF2537"/>
    <w:rsid w:val="00C01534"/>
    <w:rsid w:val="00C874B1"/>
    <w:rsid w:val="00F5322F"/>
    <w:rsid w:val="00F728CC"/>
    <w:rsid w:val="00FB1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E4033"/>
  <w15:chartTrackingRefBased/>
  <w15:docId w15:val="{EBD5130A-6B4C-4C1C-B1E5-B8EE286E5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A752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531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Культура</dc:creator>
  <cp:keywords/>
  <dc:description/>
  <cp:lastModifiedBy>Культура</cp:lastModifiedBy>
  <cp:revision>8</cp:revision>
  <dcterms:created xsi:type="dcterms:W3CDTF">2021-11-17T06:54:00Z</dcterms:created>
  <dcterms:modified xsi:type="dcterms:W3CDTF">2022-02-22T14:06:00Z</dcterms:modified>
</cp:coreProperties>
</file>